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40C8" w14:textId="7B85F723" w:rsidR="003B7826" w:rsidRDefault="003B7826" w:rsidP="003B782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75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Assignment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Oral Presentation based on Assignment 2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Marketing Plan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0%) </w:t>
      </w:r>
    </w:p>
    <w:p w14:paraId="71231E2E" w14:textId="08D9D47A" w:rsidR="003B7826" w:rsidRDefault="003B7826" w:rsidP="003B782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/2023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 to 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pm)</w:t>
      </w:r>
    </w:p>
    <w:p w14:paraId="09AF5CB0" w14:textId="77777777" w:rsidR="003B7826" w:rsidRDefault="003B7826" w:rsidP="003B782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9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Guidelines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0119D16" w14:textId="65AA4533" w:rsidR="003B7826" w:rsidRDefault="003B7826" w:rsidP="003B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Oral presentation will be conducted in Week 7</w:t>
      </w:r>
    </w:p>
    <w:p w14:paraId="7B43F806" w14:textId="77777777" w:rsidR="003B7826" w:rsidRDefault="003B7826" w:rsidP="003B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Students need to prepare Power Point slide for oral presentation.</w:t>
      </w:r>
    </w:p>
    <w:p w14:paraId="45C3AD2B" w14:textId="080C160D" w:rsidR="007E1294" w:rsidRDefault="003B7826" w:rsidP="003B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Each student is given 20 minutes for </w:t>
      </w:r>
      <w:r w:rsidR="007E1294">
        <w:rPr>
          <w:rFonts w:ascii="Times New Roman" w:hAnsi="Times New Roman" w:cs="Times New Roman"/>
          <w:sz w:val="24"/>
          <w:szCs w:val="24"/>
          <w:lang w:val="en-US"/>
        </w:rPr>
        <w:t>a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59BBD8" w14:textId="7270924C" w:rsidR="003B7826" w:rsidRDefault="007E1294" w:rsidP="003B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Judging criteria includes</w:t>
      </w:r>
    </w:p>
    <w:p w14:paraId="74E9A1B0" w14:textId="67A6B351" w:rsidR="007E1294" w:rsidRDefault="007E1294" w:rsidP="007E12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 – Interesting opening, logical progression of ideas, and memorable closing</w:t>
      </w:r>
    </w:p>
    <w:p w14:paraId="1F05F0C0" w14:textId="6B71670D" w:rsidR="007E1294" w:rsidRDefault="007E1294" w:rsidP="007E12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Content &amp; Visual Aids – Factual/depth of information, evidence (examples, statistics, research/survey, degree of critical thinking, and creativity.</w:t>
      </w:r>
    </w:p>
    <w:p w14:paraId="2BF395AA" w14:textId="3EBE7414" w:rsidR="00F47378" w:rsidRDefault="007E1294" w:rsidP="00BD61CD">
      <w:pPr>
        <w:pStyle w:val="ListParagraph"/>
        <w:numPr>
          <w:ilvl w:val="0"/>
          <w:numId w:val="2"/>
        </w:numPr>
      </w:pPr>
      <w:r w:rsidRPr="007E1294">
        <w:rPr>
          <w:rFonts w:ascii="Times New Roman" w:hAnsi="Times New Roman" w:cs="Times New Roman"/>
          <w:sz w:val="24"/>
          <w:szCs w:val="24"/>
          <w:lang w:val="en-US"/>
        </w:rPr>
        <w:t>Delivery – Voice</w:t>
      </w:r>
      <w:r>
        <w:rPr>
          <w:rFonts w:ascii="Times New Roman" w:hAnsi="Times New Roman" w:cs="Times New Roman"/>
          <w:sz w:val="24"/>
          <w:szCs w:val="24"/>
          <w:lang w:val="en-US"/>
        </w:rPr>
        <w:t>, communication skills, and professionalism</w:t>
      </w:r>
    </w:p>
    <w:sectPr w:rsidR="00F47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CEC"/>
    <w:multiLevelType w:val="hybridMultilevel"/>
    <w:tmpl w:val="BE4A8E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52765"/>
    <w:multiLevelType w:val="hybridMultilevel"/>
    <w:tmpl w:val="D8EC6D0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991">
    <w:abstractNumId w:val="1"/>
  </w:num>
  <w:num w:numId="2" w16cid:durableId="10196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6"/>
    <w:rsid w:val="003B7826"/>
    <w:rsid w:val="007E1294"/>
    <w:rsid w:val="00F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0B9B"/>
  <w15:chartTrackingRefBased/>
  <w15:docId w15:val="{85D7AC28-33D6-4D04-ABDB-4B9712B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Dr. Thang Keow Ngang</dc:creator>
  <cp:keywords/>
  <dc:description/>
  <cp:lastModifiedBy>Professor Dr. Thang Keow Ngang</cp:lastModifiedBy>
  <cp:revision>2</cp:revision>
  <dcterms:created xsi:type="dcterms:W3CDTF">2023-11-07T03:18:00Z</dcterms:created>
  <dcterms:modified xsi:type="dcterms:W3CDTF">2023-11-07T03:18:00Z</dcterms:modified>
</cp:coreProperties>
</file>